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FD7" w:rsidRPr="005C4FD7" w:rsidRDefault="001E1E33" w:rsidP="00416C1F">
      <w:pPr>
        <w:pStyle w:val="a3"/>
        <w:ind w:left="60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5</w:t>
      </w:r>
    </w:p>
    <w:p w:rsidR="00FD03A1" w:rsidRPr="00FD03A1" w:rsidRDefault="00FD03A1" w:rsidP="00FD03A1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9170C1" w:rsidRPr="009170C1" w:rsidRDefault="00FD03A1" w:rsidP="009170C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A15">
        <w:rPr>
          <w:rFonts w:ascii="Times New Roman" w:hAnsi="Times New Roman" w:cs="Times New Roman"/>
          <w:b/>
          <w:sz w:val="26"/>
          <w:szCs w:val="26"/>
        </w:rPr>
        <w:t xml:space="preserve">Чертеж конструкций мостков для </w:t>
      </w:r>
      <w:r w:rsidR="009170C1" w:rsidRPr="009170C1">
        <w:rPr>
          <w:rFonts w:ascii="Times New Roman" w:hAnsi="Times New Roman" w:cs="Times New Roman"/>
          <w:b/>
          <w:sz w:val="26"/>
          <w:szCs w:val="26"/>
        </w:rPr>
        <w:t xml:space="preserve">проведения </w:t>
      </w:r>
    </w:p>
    <w:p w:rsidR="00FD03A1" w:rsidRPr="00094A15" w:rsidRDefault="004B7EFD" w:rsidP="009170C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7EFD">
        <w:rPr>
          <w:rFonts w:ascii="Times New Roman" w:hAnsi="Times New Roman" w:cs="Times New Roman"/>
          <w:b/>
          <w:sz w:val="26"/>
          <w:szCs w:val="26"/>
        </w:rPr>
        <w:t xml:space="preserve">Крещенских купаний </w:t>
      </w:r>
      <w:bookmarkStart w:id="0" w:name="_GoBack"/>
      <w:bookmarkEnd w:id="0"/>
      <w:r w:rsidR="00FD03A1" w:rsidRPr="00094A15">
        <w:rPr>
          <w:rFonts w:ascii="Times New Roman" w:hAnsi="Times New Roman" w:cs="Times New Roman"/>
          <w:b/>
          <w:sz w:val="26"/>
          <w:szCs w:val="26"/>
        </w:rPr>
        <w:t>на водных объектах</w:t>
      </w:r>
    </w:p>
    <w:p w:rsidR="00FD03A1" w:rsidRDefault="00FD03A1"/>
    <w:p w:rsidR="00287F0F" w:rsidRDefault="008D3B8D">
      <w:r>
        <w:rPr>
          <w:noProof/>
          <w:lang w:eastAsia="ru-RU"/>
        </w:rPr>
        <w:drawing>
          <wp:inline distT="0" distB="0" distL="0" distR="0">
            <wp:extent cx="6574790" cy="7258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093" cy="728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7F0F" w:rsidSect="002B39F0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7B"/>
    <w:rsid w:val="00094A15"/>
    <w:rsid w:val="001E1E33"/>
    <w:rsid w:val="002B39F0"/>
    <w:rsid w:val="00416C1F"/>
    <w:rsid w:val="004210EF"/>
    <w:rsid w:val="004B7EFD"/>
    <w:rsid w:val="005C4FD7"/>
    <w:rsid w:val="0072419D"/>
    <w:rsid w:val="00775131"/>
    <w:rsid w:val="00792EFB"/>
    <w:rsid w:val="007F15EA"/>
    <w:rsid w:val="008D3B8D"/>
    <w:rsid w:val="009170C1"/>
    <w:rsid w:val="00BA25CF"/>
    <w:rsid w:val="00FB117B"/>
    <w:rsid w:val="00FD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60576-251E-483B-A9CD-C6B64027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F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Кузьмин Андрей Викторович</cp:lastModifiedBy>
  <cp:revision>16</cp:revision>
  <dcterms:created xsi:type="dcterms:W3CDTF">2023-02-28T07:48:00Z</dcterms:created>
  <dcterms:modified xsi:type="dcterms:W3CDTF">2025-10-15T08:26:00Z</dcterms:modified>
</cp:coreProperties>
</file>